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413C4" w14:textId="6AB8D01B" w:rsidR="00056FE0" w:rsidRDefault="00D33F78" w:rsidP="00300B87">
      <w:pPr>
        <w:jc w:val="right"/>
        <w:rPr>
          <w:sz w:val="24"/>
          <w:szCs w:val="24"/>
        </w:rPr>
      </w:pPr>
      <w:r>
        <w:rPr>
          <w:sz w:val="24"/>
          <w:szCs w:val="24"/>
        </w:rPr>
        <w:t>2021</w:t>
      </w:r>
      <w:r>
        <w:rPr>
          <w:sz w:val="24"/>
          <w:szCs w:val="24"/>
        </w:rPr>
        <w:t>年</w:t>
      </w:r>
      <w:r w:rsidR="00300B87">
        <w:rPr>
          <w:rFonts w:hint="eastAsia"/>
          <w:sz w:val="24"/>
          <w:szCs w:val="24"/>
        </w:rPr>
        <w:t>10</w:t>
      </w:r>
      <w:r>
        <w:rPr>
          <w:sz w:val="24"/>
          <w:szCs w:val="24"/>
        </w:rPr>
        <w:t>月</w:t>
      </w:r>
      <w:r w:rsidR="00300B87">
        <w:rPr>
          <w:rFonts w:hint="eastAsia"/>
          <w:sz w:val="24"/>
          <w:szCs w:val="24"/>
        </w:rPr>
        <w:t>21</w:t>
      </w:r>
      <w:r w:rsidR="00300B87">
        <w:rPr>
          <w:rFonts w:hint="eastAsia"/>
          <w:sz w:val="24"/>
          <w:szCs w:val="24"/>
        </w:rPr>
        <w:t>日</w:t>
      </w:r>
    </w:p>
    <w:p w14:paraId="3BB71434" w14:textId="77777777" w:rsidR="00D33F78" w:rsidRPr="00D33F78" w:rsidRDefault="00D33F78" w:rsidP="00D33F78">
      <w:pPr>
        <w:jc w:val="left"/>
        <w:rPr>
          <w:sz w:val="28"/>
          <w:szCs w:val="28"/>
        </w:rPr>
      </w:pPr>
      <w:r w:rsidRPr="00D33F78">
        <w:rPr>
          <w:rFonts w:hint="eastAsia"/>
          <w:sz w:val="28"/>
          <w:szCs w:val="28"/>
        </w:rPr>
        <w:t>ロータリークラブ会長</w:t>
      </w:r>
      <w:r w:rsidRPr="00D33F78">
        <w:rPr>
          <w:rFonts w:hint="eastAsia"/>
          <w:sz w:val="28"/>
          <w:szCs w:val="28"/>
        </w:rPr>
        <w:t xml:space="preserve"> </w:t>
      </w:r>
      <w:r w:rsidRPr="00D33F78">
        <w:rPr>
          <w:rFonts w:hint="eastAsia"/>
          <w:sz w:val="28"/>
          <w:szCs w:val="28"/>
        </w:rPr>
        <w:t>各位</w:t>
      </w:r>
    </w:p>
    <w:p w14:paraId="798EEC19" w14:textId="77777777" w:rsidR="00D33F78" w:rsidRDefault="00D33F78" w:rsidP="00D33F78">
      <w:pPr>
        <w:ind w:firstLineChars="700" w:firstLine="1680"/>
        <w:jc w:val="left"/>
        <w:rPr>
          <w:sz w:val="24"/>
          <w:szCs w:val="24"/>
        </w:rPr>
      </w:pPr>
      <w:r>
        <w:rPr>
          <w:rFonts w:hint="eastAsia"/>
          <w:sz w:val="24"/>
          <w:szCs w:val="24"/>
        </w:rPr>
        <w:t>日本のロータリー１００周年実行委員会</w:t>
      </w:r>
    </w:p>
    <w:p w14:paraId="7B0479C8" w14:textId="77777777" w:rsidR="00D33F78" w:rsidRDefault="00D33F78" w:rsidP="00D33F78">
      <w:pPr>
        <w:ind w:firstLineChars="700" w:firstLine="1680"/>
        <w:jc w:val="left"/>
        <w:rPr>
          <w:sz w:val="24"/>
          <w:szCs w:val="24"/>
        </w:rPr>
      </w:pPr>
      <w:r>
        <w:rPr>
          <w:sz w:val="24"/>
          <w:szCs w:val="24"/>
        </w:rPr>
        <w:t>ビジョン策定委員会</w:t>
      </w:r>
    </w:p>
    <w:p w14:paraId="75C0F3DA" w14:textId="77777777" w:rsidR="00D33F78" w:rsidRPr="00D33F78" w:rsidRDefault="00D33F78" w:rsidP="00D33F78">
      <w:pPr>
        <w:ind w:firstLineChars="700" w:firstLine="1680"/>
        <w:jc w:val="left"/>
        <w:rPr>
          <w:sz w:val="24"/>
          <w:szCs w:val="24"/>
        </w:rPr>
      </w:pPr>
      <w:r>
        <w:rPr>
          <w:rFonts w:hint="eastAsia"/>
          <w:sz w:val="24"/>
          <w:szCs w:val="24"/>
        </w:rPr>
        <w:t xml:space="preserve">委員長　</w:t>
      </w:r>
      <w:r w:rsidRPr="00D33F78">
        <w:rPr>
          <w:rFonts w:hint="eastAsia"/>
          <w:sz w:val="24"/>
          <w:szCs w:val="24"/>
        </w:rPr>
        <w:t xml:space="preserve">第１地域　</w:t>
      </w:r>
      <w:r>
        <w:rPr>
          <w:rFonts w:hint="eastAsia"/>
          <w:sz w:val="24"/>
          <w:szCs w:val="24"/>
        </w:rPr>
        <w:t>RID</w:t>
      </w:r>
      <w:r w:rsidRPr="00D33F78">
        <w:rPr>
          <w:rFonts w:hint="eastAsia"/>
          <w:sz w:val="24"/>
          <w:szCs w:val="24"/>
        </w:rPr>
        <w:t>2840</w:t>
      </w:r>
      <w:r>
        <w:rPr>
          <w:sz w:val="24"/>
          <w:szCs w:val="24"/>
        </w:rPr>
        <w:t xml:space="preserve"> </w:t>
      </w:r>
      <w:r>
        <w:rPr>
          <w:rFonts w:hint="eastAsia"/>
          <w:sz w:val="24"/>
          <w:szCs w:val="24"/>
        </w:rPr>
        <w:t>PGD</w:t>
      </w:r>
      <w:r w:rsidRPr="00D33F78">
        <w:rPr>
          <w:rFonts w:hint="eastAsia"/>
          <w:sz w:val="24"/>
          <w:szCs w:val="24"/>
        </w:rPr>
        <w:t xml:space="preserve">　本田</w:t>
      </w:r>
      <w:r w:rsidRPr="00D33F78">
        <w:rPr>
          <w:rFonts w:hint="eastAsia"/>
          <w:sz w:val="24"/>
          <w:szCs w:val="24"/>
        </w:rPr>
        <w:t xml:space="preserve"> </w:t>
      </w:r>
      <w:r w:rsidRPr="00D33F78">
        <w:rPr>
          <w:rFonts w:hint="eastAsia"/>
          <w:sz w:val="24"/>
          <w:szCs w:val="24"/>
        </w:rPr>
        <w:t>博己</w:t>
      </w:r>
      <w:r>
        <w:rPr>
          <w:rFonts w:hint="eastAsia"/>
          <w:sz w:val="24"/>
          <w:szCs w:val="24"/>
        </w:rPr>
        <w:t>（前橋）</w:t>
      </w:r>
    </w:p>
    <w:p w14:paraId="0657D854" w14:textId="77777777" w:rsidR="00D33F78" w:rsidRPr="00D33F78" w:rsidRDefault="00D33F78" w:rsidP="00D33F78">
      <w:pPr>
        <w:ind w:firstLineChars="700" w:firstLine="1680"/>
        <w:jc w:val="left"/>
        <w:rPr>
          <w:sz w:val="24"/>
          <w:szCs w:val="24"/>
        </w:rPr>
      </w:pPr>
      <w:r>
        <w:rPr>
          <w:rFonts w:hint="eastAsia"/>
          <w:sz w:val="24"/>
          <w:szCs w:val="24"/>
        </w:rPr>
        <w:t xml:space="preserve">委　員　</w:t>
      </w:r>
      <w:r w:rsidRPr="00D33F78">
        <w:rPr>
          <w:rFonts w:hint="eastAsia"/>
          <w:sz w:val="24"/>
          <w:szCs w:val="24"/>
        </w:rPr>
        <w:t xml:space="preserve">第２地域　</w:t>
      </w:r>
      <w:r>
        <w:rPr>
          <w:rFonts w:hint="eastAsia"/>
          <w:sz w:val="24"/>
          <w:szCs w:val="24"/>
        </w:rPr>
        <w:t>RID</w:t>
      </w:r>
      <w:r w:rsidRPr="00D33F78">
        <w:rPr>
          <w:rFonts w:hint="eastAsia"/>
          <w:sz w:val="24"/>
          <w:szCs w:val="24"/>
        </w:rPr>
        <w:t>2620</w:t>
      </w:r>
      <w:r>
        <w:rPr>
          <w:sz w:val="24"/>
          <w:szCs w:val="24"/>
        </w:rPr>
        <w:t xml:space="preserve"> </w:t>
      </w:r>
      <w:r>
        <w:rPr>
          <w:rFonts w:hint="eastAsia"/>
          <w:sz w:val="24"/>
          <w:szCs w:val="24"/>
        </w:rPr>
        <w:t>PDG</w:t>
      </w:r>
      <w:r w:rsidRPr="00D33F78">
        <w:rPr>
          <w:rFonts w:hint="eastAsia"/>
          <w:sz w:val="24"/>
          <w:szCs w:val="24"/>
        </w:rPr>
        <w:t xml:space="preserve">　志田</w:t>
      </w:r>
      <w:r w:rsidRPr="00D33F78">
        <w:rPr>
          <w:rFonts w:hint="eastAsia"/>
          <w:sz w:val="24"/>
          <w:szCs w:val="24"/>
        </w:rPr>
        <w:t xml:space="preserve"> </w:t>
      </w:r>
      <w:r w:rsidRPr="00D33F78">
        <w:rPr>
          <w:rFonts w:hint="eastAsia"/>
          <w:sz w:val="24"/>
          <w:szCs w:val="24"/>
        </w:rPr>
        <w:t>洪顯</w:t>
      </w:r>
      <w:r>
        <w:rPr>
          <w:rFonts w:hint="eastAsia"/>
          <w:sz w:val="24"/>
          <w:szCs w:val="24"/>
        </w:rPr>
        <w:t>（静岡）</w:t>
      </w:r>
    </w:p>
    <w:p w14:paraId="7312B1CE" w14:textId="77777777" w:rsidR="00D33F78" w:rsidRDefault="00D33F78" w:rsidP="00D33F78">
      <w:pPr>
        <w:ind w:firstLineChars="700" w:firstLine="1680"/>
        <w:jc w:val="left"/>
        <w:rPr>
          <w:rFonts w:ascii="SimSun" w:hAnsi="SimSun" w:cs="SimSun"/>
          <w:sz w:val="24"/>
          <w:szCs w:val="24"/>
        </w:rPr>
      </w:pPr>
      <w:r>
        <w:rPr>
          <w:rFonts w:hint="eastAsia"/>
          <w:sz w:val="24"/>
          <w:szCs w:val="24"/>
        </w:rPr>
        <w:t xml:space="preserve">委　員　</w:t>
      </w:r>
      <w:r w:rsidRPr="00D33F78">
        <w:rPr>
          <w:rFonts w:hint="eastAsia"/>
          <w:sz w:val="24"/>
          <w:szCs w:val="24"/>
        </w:rPr>
        <w:t xml:space="preserve">第３地域　</w:t>
      </w:r>
      <w:r>
        <w:rPr>
          <w:rFonts w:hint="eastAsia"/>
          <w:sz w:val="24"/>
          <w:szCs w:val="24"/>
        </w:rPr>
        <w:t>RID</w:t>
      </w:r>
      <w:r w:rsidRPr="00D33F78">
        <w:rPr>
          <w:sz w:val="24"/>
          <w:szCs w:val="24"/>
        </w:rPr>
        <w:t>2680</w:t>
      </w:r>
      <w:r>
        <w:rPr>
          <w:sz w:val="24"/>
          <w:szCs w:val="24"/>
        </w:rPr>
        <w:t xml:space="preserve"> PDG</w:t>
      </w:r>
      <w:r w:rsidRPr="00D33F78">
        <w:rPr>
          <w:rFonts w:hint="eastAsia"/>
          <w:sz w:val="24"/>
          <w:szCs w:val="24"/>
        </w:rPr>
        <w:t xml:space="preserve">　大室　</w:t>
      </w:r>
      <w:r w:rsidRPr="00D33F78">
        <w:rPr>
          <w:rFonts w:ascii="SimSun" w:eastAsia="SimSun" w:hAnsi="SimSun" w:cs="SimSun" w:hint="eastAsia"/>
          <w:sz w:val="24"/>
          <w:szCs w:val="24"/>
        </w:rPr>
        <w:t>㒞</w:t>
      </w:r>
      <w:r>
        <w:rPr>
          <w:rFonts w:ascii="SimSun" w:eastAsia="SimSun" w:hAnsi="SimSun" w:cs="SimSun" w:hint="eastAsia"/>
          <w:sz w:val="24"/>
          <w:szCs w:val="24"/>
        </w:rPr>
        <w:t>（宝塚武庫川）</w:t>
      </w:r>
    </w:p>
    <w:p w14:paraId="2F3C1AE2" w14:textId="77777777" w:rsidR="00D33F78" w:rsidRDefault="00D33F78" w:rsidP="00D33F78">
      <w:pPr>
        <w:rPr>
          <w:rFonts w:ascii="SimSun" w:hAnsi="SimSun" w:cs="SimSun"/>
          <w:sz w:val="24"/>
          <w:szCs w:val="24"/>
        </w:rPr>
      </w:pPr>
    </w:p>
    <w:p w14:paraId="2FE00B12" w14:textId="77777777" w:rsidR="00637009" w:rsidRDefault="00D33F78" w:rsidP="00637009">
      <w:pPr>
        <w:spacing w:line="440" w:lineRule="exact"/>
        <w:jc w:val="center"/>
        <w:rPr>
          <w:rFonts w:asciiTheme="majorEastAsia" w:eastAsiaTheme="majorEastAsia" w:hAnsiTheme="majorEastAsia"/>
          <w:b/>
          <w:sz w:val="32"/>
          <w:szCs w:val="32"/>
          <w:u w:val="single"/>
        </w:rPr>
      </w:pPr>
      <w:r w:rsidRPr="00D33F78">
        <w:rPr>
          <w:rFonts w:asciiTheme="majorEastAsia" w:eastAsiaTheme="majorEastAsia" w:hAnsiTheme="majorEastAsia"/>
          <w:b/>
          <w:sz w:val="32"/>
          <w:szCs w:val="32"/>
          <w:u w:val="single"/>
        </w:rPr>
        <w:t>「</w:t>
      </w:r>
      <w:r w:rsidR="00637009">
        <w:rPr>
          <w:rFonts w:asciiTheme="majorEastAsia" w:eastAsiaTheme="majorEastAsia" w:hAnsiTheme="majorEastAsia" w:hint="eastAsia"/>
          <w:b/>
          <w:sz w:val="32"/>
          <w:szCs w:val="32"/>
          <w:u w:val="single"/>
        </w:rPr>
        <w:t>日本のロータリー１００周年</w:t>
      </w:r>
    </w:p>
    <w:p w14:paraId="41158981" w14:textId="77777777" w:rsidR="00D33F78" w:rsidRPr="00D33F78" w:rsidRDefault="00D33F78" w:rsidP="00637009">
      <w:pPr>
        <w:spacing w:line="440" w:lineRule="exact"/>
        <w:jc w:val="center"/>
        <w:rPr>
          <w:rFonts w:asciiTheme="majorEastAsia" w:eastAsiaTheme="majorEastAsia" w:hAnsiTheme="majorEastAsia"/>
          <w:b/>
          <w:sz w:val="32"/>
          <w:szCs w:val="32"/>
          <w:u w:val="single"/>
        </w:rPr>
      </w:pPr>
      <w:r w:rsidRPr="00D33F78">
        <w:rPr>
          <w:rFonts w:asciiTheme="majorEastAsia" w:eastAsiaTheme="majorEastAsia" w:hAnsiTheme="majorEastAsia"/>
          <w:b/>
          <w:sz w:val="32"/>
          <w:szCs w:val="32"/>
          <w:u w:val="single"/>
        </w:rPr>
        <w:t>ビジョンレポート2020（本編）」</w:t>
      </w:r>
      <w:r w:rsidR="00637009">
        <w:rPr>
          <w:rFonts w:asciiTheme="majorEastAsia" w:eastAsiaTheme="majorEastAsia" w:hAnsiTheme="majorEastAsia"/>
          <w:b/>
          <w:sz w:val="32"/>
          <w:szCs w:val="32"/>
          <w:u w:val="single"/>
        </w:rPr>
        <w:t>を</w:t>
      </w:r>
      <w:r w:rsidRPr="00D33F78">
        <w:rPr>
          <w:rFonts w:asciiTheme="majorEastAsia" w:eastAsiaTheme="majorEastAsia" w:hAnsiTheme="majorEastAsia"/>
          <w:b/>
          <w:sz w:val="32"/>
          <w:szCs w:val="32"/>
          <w:u w:val="single"/>
        </w:rPr>
        <w:t>お届けします</w:t>
      </w:r>
    </w:p>
    <w:p w14:paraId="7248FD24" w14:textId="781BE16B" w:rsidR="00AC00E7" w:rsidRPr="00B36BA7" w:rsidRDefault="00AC00E7" w:rsidP="00637009">
      <w:pPr>
        <w:pStyle w:val="a5"/>
        <w:spacing w:beforeLines="50" w:before="180"/>
      </w:pPr>
      <w:r w:rsidRPr="00B36BA7">
        <w:rPr>
          <w:rFonts w:hint="eastAsia"/>
        </w:rPr>
        <w:t>拝啓</w:t>
      </w:r>
      <w:r w:rsidRPr="00B36BA7">
        <w:rPr>
          <w:rFonts w:hint="eastAsia"/>
        </w:rPr>
        <w:t xml:space="preserve"> </w:t>
      </w:r>
      <w:r w:rsidR="00300B87">
        <w:rPr>
          <w:rFonts w:hint="eastAsia"/>
        </w:rPr>
        <w:t>錦秋</w:t>
      </w:r>
      <w:r w:rsidRPr="00B36BA7">
        <w:t>の候</w:t>
      </w:r>
      <w:r w:rsidR="00CE39A9" w:rsidRPr="00B36BA7">
        <w:t xml:space="preserve">　皆様には新年度が始まりお忙しいことと拝察いたします。</w:t>
      </w:r>
    </w:p>
    <w:p w14:paraId="752441C4" w14:textId="77777777" w:rsidR="00CE39A9" w:rsidRPr="00B36BA7" w:rsidRDefault="00CE39A9" w:rsidP="00CE39A9">
      <w:pPr>
        <w:rPr>
          <w:sz w:val="24"/>
          <w:szCs w:val="24"/>
        </w:rPr>
      </w:pPr>
      <w:r w:rsidRPr="00B36BA7">
        <w:rPr>
          <w:rFonts w:hint="eastAsia"/>
          <w:sz w:val="24"/>
          <w:szCs w:val="24"/>
        </w:rPr>
        <w:t>さて、私共日本のロータリー１００周年実行委員会のビジョン策定委員会は５年間の任期（</w:t>
      </w:r>
      <w:r w:rsidRPr="00B36BA7">
        <w:rPr>
          <w:rFonts w:hint="eastAsia"/>
          <w:sz w:val="24"/>
          <w:szCs w:val="24"/>
        </w:rPr>
        <w:t>2016</w:t>
      </w:r>
      <w:r w:rsidRPr="00B36BA7">
        <w:rPr>
          <w:rFonts w:hint="eastAsia"/>
          <w:sz w:val="24"/>
          <w:szCs w:val="24"/>
        </w:rPr>
        <w:t>～</w:t>
      </w:r>
      <w:r w:rsidRPr="00B36BA7">
        <w:rPr>
          <w:rFonts w:hint="eastAsia"/>
          <w:sz w:val="24"/>
          <w:szCs w:val="24"/>
        </w:rPr>
        <w:t>2021</w:t>
      </w:r>
      <w:r w:rsidRPr="00B36BA7">
        <w:rPr>
          <w:rFonts w:hint="eastAsia"/>
          <w:sz w:val="24"/>
          <w:szCs w:val="24"/>
        </w:rPr>
        <w:t>年度）を終え、その活動の成果として、「</w:t>
      </w:r>
      <w:r w:rsidR="00637009" w:rsidRPr="00B36BA7">
        <w:rPr>
          <w:rFonts w:hint="eastAsia"/>
          <w:sz w:val="24"/>
          <w:szCs w:val="24"/>
        </w:rPr>
        <w:t>日本のロータリー１００周年</w:t>
      </w:r>
      <w:r w:rsidR="00637009" w:rsidRPr="00B36BA7">
        <w:rPr>
          <w:rFonts w:hint="eastAsia"/>
          <w:sz w:val="24"/>
          <w:szCs w:val="24"/>
        </w:rPr>
        <w:t xml:space="preserve"> </w:t>
      </w:r>
      <w:r w:rsidRPr="00B36BA7">
        <w:rPr>
          <w:rFonts w:hint="eastAsia"/>
          <w:sz w:val="24"/>
          <w:szCs w:val="24"/>
        </w:rPr>
        <w:t>ビジョンレポート</w:t>
      </w:r>
      <w:r w:rsidRPr="00B36BA7">
        <w:rPr>
          <w:rFonts w:hint="eastAsia"/>
          <w:sz w:val="24"/>
          <w:szCs w:val="24"/>
        </w:rPr>
        <w:t>2020</w:t>
      </w:r>
      <w:r w:rsidRPr="00B36BA7">
        <w:rPr>
          <w:rFonts w:hint="eastAsia"/>
          <w:sz w:val="24"/>
          <w:szCs w:val="24"/>
        </w:rPr>
        <w:t>」を</w:t>
      </w:r>
      <w:r w:rsidRPr="00B36BA7">
        <w:rPr>
          <w:rFonts w:hint="eastAsia"/>
          <w:sz w:val="24"/>
          <w:szCs w:val="24"/>
        </w:rPr>
        <w:t>PDF</w:t>
      </w:r>
      <w:r w:rsidRPr="00B36BA7">
        <w:rPr>
          <w:rFonts w:hint="eastAsia"/>
          <w:sz w:val="24"/>
          <w:szCs w:val="24"/>
        </w:rPr>
        <w:t>の形にまとめました。</w:t>
      </w:r>
      <w:r w:rsidR="00637009" w:rsidRPr="00B36BA7">
        <w:rPr>
          <w:rFonts w:hint="eastAsia"/>
          <w:sz w:val="24"/>
          <w:szCs w:val="24"/>
        </w:rPr>
        <w:t>本日は、その「本編」を添付いたしました。（別冊資料編は</w:t>
      </w:r>
      <w:r w:rsidR="00637009" w:rsidRPr="00B36BA7">
        <w:rPr>
          <w:rFonts w:hint="eastAsia"/>
          <w:sz w:val="24"/>
          <w:szCs w:val="24"/>
        </w:rPr>
        <w:t>7</w:t>
      </w:r>
      <w:r w:rsidR="00637009" w:rsidRPr="00B36BA7">
        <w:rPr>
          <w:rFonts w:hint="eastAsia"/>
          <w:sz w:val="24"/>
          <w:szCs w:val="24"/>
        </w:rPr>
        <w:t>月下旬に同じく</w:t>
      </w:r>
      <w:r w:rsidR="00637009" w:rsidRPr="00B36BA7">
        <w:rPr>
          <w:rFonts w:hint="eastAsia"/>
          <w:sz w:val="24"/>
          <w:szCs w:val="24"/>
        </w:rPr>
        <w:t>PDF</w:t>
      </w:r>
      <w:r w:rsidR="00637009" w:rsidRPr="00B36BA7">
        <w:rPr>
          <w:rFonts w:hint="eastAsia"/>
          <w:sz w:val="24"/>
          <w:szCs w:val="24"/>
        </w:rPr>
        <w:t>の形でお届けする予定です）</w:t>
      </w:r>
    </w:p>
    <w:p w14:paraId="0AFBE76E" w14:textId="77777777" w:rsidR="0086531D" w:rsidRPr="00B36BA7" w:rsidRDefault="0086531D" w:rsidP="0086531D">
      <w:pPr>
        <w:rPr>
          <w:sz w:val="24"/>
          <w:szCs w:val="24"/>
        </w:rPr>
      </w:pPr>
      <w:r w:rsidRPr="00B36BA7">
        <w:rPr>
          <w:rFonts w:hint="eastAsia"/>
          <w:sz w:val="24"/>
          <w:szCs w:val="24"/>
        </w:rPr>
        <w:t>本ビジョンレポートは、主として</w:t>
      </w:r>
      <w:r w:rsidRPr="00B36BA7">
        <w:rPr>
          <w:rFonts w:hint="eastAsia"/>
          <w:sz w:val="24"/>
          <w:szCs w:val="24"/>
        </w:rPr>
        <w:t>2017</w:t>
      </w:r>
      <w:r w:rsidRPr="00B36BA7">
        <w:rPr>
          <w:rFonts w:hint="eastAsia"/>
          <w:sz w:val="24"/>
          <w:szCs w:val="24"/>
        </w:rPr>
        <w:t>年と</w:t>
      </w:r>
      <w:r w:rsidRPr="00B36BA7">
        <w:rPr>
          <w:rFonts w:hint="eastAsia"/>
          <w:sz w:val="24"/>
          <w:szCs w:val="24"/>
        </w:rPr>
        <w:t>2019</w:t>
      </w:r>
      <w:r w:rsidRPr="00B36BA7">
        <w:rPr>
          <w:rFonts w:hint="eastAsia"/>
          <w:sz w:val="24"/>
          <w:szCs w:val="24"/>
        </w:rPr>
        <w:t>年の</w:t>
      </w:r>
      <w:r w:rsidRPr="00B36BA7">
        <w:rPr>
          <w:rFonts w:hint="eastAsia"/>
          <w:sz w:val="24"/>
          <w:szCs w:val="24"/>
        </w:rPr>
        <w:t>2</w:t>
      </w:r>
      <w:r w:rsidRPr="00B36BA7">
        <w:rPr>
          <w:rFonts w:hint="eastAsia"/>
          <w:sz w:val="24"/>
          <w:szCs w:val="24"/>
        </w:rPr>
        <w:t>回の全クラブ対象</w:t>
      </w:r>
      <w:r w:rsidRPr="00B36BA7">
        <w:rPr>
          <w:rFonts w:hint="eastAsia"/>
          <w:sz w:val="24"/>
          <w:szCs w:val="24"/>
        </w:rPr>
        <w:t>WEB</w:t>
      </w:r>
      <w:r w:rsidRPr="00B36BA7">
        <w:rPr>
          <w:rFonts w:hint="eastAsia"/>
          <w:sz w:val="24"/>
          <w:szCs w:val="24"/>
        </w:rPr>
        <w:t>アンケートの結果に基づいています。日本のロータリアンやクラブの現状認識や意識を探り課題を抽出するのに大変貴重な示唆が得られました。ご協力いただいた全国のロータリークラブや会員の皆様に改めて御礼申し上げます。</w:t>
      </w:r>
    </w:p>
    <w:p w14:paraId="7CEA17BC" w14:textId="77777777" w:rsidR="00AC00E7" w:rsidRPr="00B36BA7" w:rsidRDefault="0086531D" w:rsidP="0086531D">
      <w:pPr>
        <w:rPr>
          <w:sz w:val="24"/>
          <w:szCs w:val="24"/>
        </w:rPr>
      </w:pPr>
      <w:r w:rsidRPr="00B36BA7">
        <w:rPr>
          <w:rFonts w:hint="eastAsia"/>
          <w:sz w:val="24"/>
          <w:szCs w:val="24"/>
        </w:rPr>
        <w:t>本レポートは、それらのデータを踏まえ、１００周年を迎えた日本のロータリーが、奉仕の第２世紀に進むべき方向性を提言するものです。</w:t>
      </w:r>
      <w:r w:rsidR="001D100A" w:rsidRPr="00B36BA7">
        <w:rPr>
          <w:rFonts w:hint="eastAsia"/>
          <w:sz w:val="24"/>
          <w:szCs w:val="24"/>
        </w:rPr>
        <w:t>特にレポートの中で私共ビジョン策定委員会が設定した視点１～視点３に関する考察（</w:t>
      </w:r>
      <w:r w:rsidR="001D100A" w:rsidRPr="00B36BA7">
        <w:rPr>
          <w:rFonts w:hint="eastAsia"/>
          <w:sz w:val="24"/>
          <w:szCs w:val="24"/>
        </w:rPr>
        <w:t>22</w:t>
      </w:r>
      <w:r w:rsidR="001D100A" w:rsidRPr="00B36BA7">
        <w:rPr>
          <w:rFonts w:hint="eastAsia"/>
          <w:sz w:val="24"/>
          <w:szCs w:val="24"/>
        </w:rPr>
        <w:t>～</w:t>
      </w:r>
      <w:r w:rsidR="001D100A" w:rsidRPr="00B36BA7">
        <w:rPr>
          <w:rFonts w:hint="eastAsia"/>
          <w:sz w:val="24"/>
          <w:szCs w:val="24"/>
        </w:rPr>
        <w:t>32</w:t>
      </w:r>
      <w:r w:rsidR="001D100A" w:rsidRPr="00B36BA7">
        <w:rPr>
          <w:rFonts w:hint="eastAsia"/>
          <w:sz w:val="24"/>
          <w:szCs w:val="24"/>
        </w:rPr>
        <w:t>ページ）は各ロータリークラブのこれからの運営やあり方について</w:t>
      </w:r>
      <w:r w:rsidR="00F13307" w:rsidRPr="00B36BA7">
        <w:rPr>
          <w:rFonts w:hint="eastAsia"/>
          <w:sz w:val="24"/>
          <w:szCs w:val="24"/>
        </w:rPr>
        <w:t>考える際の参考にしていただければ幸いです。</w:t>
      </w:r>
    </w:p>
    <w:p w14:paraId="3B9D9104" w14:textId="77777777" w:rsidR="0086531D" w:rsidRPr="00B36BA7" w:rsidRDefault="00F13307" w:rsidP="0086531D">
      <w:pPr>
        <w:rPr>
          <w:sz w:val="24"/>
          <w:szCs w:val="24"/>
        </w:rPr>
      </w:pPr>
      <w:r w:rsidRPr="00B36BA7">
        <w:rPr>
          <w:rFonts w:hint="eastAsia"/>
          <w:sz w:val="24"/>
          <w:szCs w:val="24"/>
        </w:rPr>
        <w:t>また、</w:t>
      </w:r>
      <w:r w:rsidR="001D100A" w:rsidRPr="00B36BA7">
        <w:rPr>
          <w:rFonts w:hint="eastAsia"/>
          <w:sz w:val="24"/>
          <w:szCs w:val="24"/>
        </w:rPr>
        <w:t>クラブリーダー層</w:t>
      </w:r>
      <w:r w:rsidRPr="00B36BA7">
        <w:rPr>
          <w:rFonts w:hint="eastAsia"/>
          <w:sz w:val="24"/>
          <w:szCs w:val="24"/>
        </w:rPr>
        <w:t>の皆様</w:t>
      </w:r>
      <w:r w:rsidR="001D100A" w:rsidRPr="00B36BA7">
        <w:rPr>
          <w:rFonts w:hint="eastAsia"/>
          <w:sz w:val="24"/>
          <w:szCs w:val="24"/>
        </w:rPr>
        <w:t>だけでなく、できるだけ多くの会員に読んでいただき、</w:t>
      </w:r>
      <w:r w:rsidR="009E4729" w:rsidRPr="00B36BA7">
        <w:rPr>
          <w:rFonts w:hint="eastAsia"/>
          <w:sz w:val="24"/>
          <w:szCs w:val="24"/>
        </w:rPr>
        <w:t>クラブ内でクラブ</w:t>
      </w:r>
      <w:r w:rsidR="001D100A" w:rsidRPr="00B36BA7">
        <w:rPr>
          <w:rFonts w:hint="eastAsia"/>
          <w:sz w:val="24"/>
          <w:szCs w:val="24"/>
        </w:rPr>
        <w:t>の諸課題やロータリーのあり方、ロータリアンとしての生き方を考える材料・たたき台にしていただ</w:t>
      </w:r>
      <w:r w:rsidRPr="00B36BA7">
        <w:rPr>
          <w:rFonts w:hint="eastAsia"/>
          <w:sz w:val="24"/>
          <w:szCs w:val="24"/>
        </w:rPr>
        <w:t>けることを</w:t>
      </w:r>
      <w:r w:rsidR="001D100A" w:rsidRPr="00B36BA7">
        <w:rPr>
          <w:rFonts w:hint="eastAsia"/>
          <w:sz w:val="24"/>
          <w:szCs w:val="24"/>
        </w:rPr>
        <w:t>期待してい</w:t>
      </w:r>
      <w:r w:rsidRPr="00B36BA7">
        <w:rPr>
          <w:rFonts w:hint="eastAsia"/>
          <w:sz w:val="24"/>
          <w:szCs w:val="24"/>
        </w:rPr>
        <w:t>ます</w:t>
      </w:r>
      <w:r w:rsidR="001D100A" w:rsidRPr="00B36BA7">
        <w:rPr>
          <w:rFonts w:hint="eastAsia"/>
          <w:sz w:val="24"/>
          <w:szCs w:val="24"/>
        </w:rPr>
        <w:t>。</w:t>
      </w:r>
    </w:p>
    <w:p w14:paraId="26D11AE6" w14:textId="77777777" w:rsidR="00346983" w:rsidRPr="00B36BA7" w:rsidRDefault="00346983" w:rsidP="0086531D">
      <w:pPr>
        <w:rPr>
          <w:sz w:val="24"/>
          <w:szCs w:val="24"/>
        </w:rPr>
      </w:pPr>
      <w:r w:rsidRPr="00B36BA7">
        <w:rPr>
          <w:rFonts w:hint="eastAsia"/>
          <w:sz w:val="24"/>
          <w:szCs w:val="24"/>
        </w:rPr>
        <w:t>本来、本レポートは、当初</w:t>
      </w:r>
      <w:r w:rsidRPr="00B36BA7">
        <w:rPr>
          <w:rFonts w:hint="eastAsia"/>
          <w:sz w:val="24"/>
          <w:szCs w:val="24"/>
        </w:rPr>
        <w:t>2020</w:t>
      </w:r>
      <w:r w:rsidRPr="00B36BA7">
        <w:rPr>
          <w:rFonts w:hint="eastAsia"/>
          <w:sz w:val="24"/>
          <w:szCs w:val="24"/>
        </w:rPr>
        <w:t>年</w:t>
      </w:r>
      <w:r w:rsidRPr="00B36BA7">
        <w:rPr>
          <w:rFonts w:hint="eastAsia"/>
          <w:sz w:val="24"/>
          <w:szCs w:val="24"/>
        </w:rPr>
        <w:t>11</w:t>
      </w:r>
      <w:r w:rsidRPr="00B36BA7">
        <w:rPr>
          <w:rFonts w:hint="eastAsia"/>
          <w:sz w:val="24"/>
          <w:szCs w:val="24"/>
        </w:rPr>
        <w:t>月に予定されていた１００周年記念式典に合わせて発表する計画で準備を進めていました。コロナ禍による活動の停滞や</w:t>
      </w:r>
      <w:r w:rsidRPr="00B36BA7">
        <w:rPr>
          <w:rFonts w:hint="eastAsia"/>
          <w:sz w:val="24"/>
          <w:szCs w:val="24"/>
        </w:rPr>
        <w:t>SRF</w:t>
      </w:r>
      <w:r w:rsidRPr="00B36BA7">
        <w:rPr>
          <w:rFonts w:hint="eastAsia"/>
          <w:sz w:val="24"/>
          <w:szCs w:val="24"/>
        </w:rPr>
        <w:t>構想についての見解を盛り込むため、発表が遅れたことをお詫びいたします。</w:t>
      </w:r>
    </w:p>
    <w:p w14:paraId="3F01B83B" w14:textId="77777777" w:rsidR="00637009" w:rsidRPr="00B36BA7" w:rsidRDefault="00F13307" w:rsidP="00AC00E7">
      <w:pPr>
        <w:rPr>
          <w:sz w:val="24"/>
          <w:szCs w:val="24"/>
        </w:rPr>
      </w:pPr>
      <w:r w:rsidRPr="00B36BA7">
        <w:rPr>
          <w:rFonts w:hint="eastAsia"/>
          <w:sz w:val="24"/>
          <w:szCs w:val="24"/>
        </w:rPr>
        <w:t>最後に、皆様の年度が意義ある</w:t>
      </w:r>
      <w:r w:rsidRPr="00B36BA7">
        <w:rPr>
          <w:rFonts w:hint="eastAsia"/>
          <w:sz w:val="24"/>
          <w:szCs w:val="24"/>
        </w:rPr>
        <w:t>1</w:t>
      </w:r>
      <w:r w:rsidRPr="00B36BA7">
        <w:rPr>
          <w:rFonts w:hint="eastAsia"/>
          <w:sz w:val="24"/>
          <w:szCs w:val="24"/>
        </w:rPr>
        <w:t>年になることをお祈り申し上げます。</w:t>
      </w:r>
    </w:p>
    <w:p w14:paraId="40057EA2" w14:textId="77777777" w:rsidR="00D33F78" w:rsidRPr="00D33F78" w:rsidRDefault="00AC00E7" w:rsidP="00B36BA7">
      <w:pPr>
        <w:pStyle w:val="a7"/>
      </w:pPr>
      <w:r>
        <w:rPr>
          <w:rFonts w:hint="eastAsia"/>
        </w:rPr>
        <w:t>敬具</w:t>
      </w:r>
    </w:p>
    <w:sectPr w:rsidR="00D33F78" w:rsidRPr="00D33F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F78"/>
    <w:rsid w:val="000023A5"/>
    <w:rsid w:val="00005D7A"/>
    <w:rsid w:val="00006D7C"/>
    <w:rsid w:val="00007D59"/>
    <w:rsid w:val="00010BDD"/>
    <w:rsid w:val="000115A3"/>
    <w:rsid w:val="00011E45"/>
    <w:rsid w:val="000146ED"/>
    <w:rsid w:val="000149FA"/>
    <w:rsid w:val="00015AED"/>
    <w:rsid w:val="000164F9"/>
    <w:rsid w:val="0001654B"/>
    <w:rsid w:val="00023156"/>
    <w:rsid w:val="0002548A"/>
    <w:rsid w:val="00027903"/>
    <w:rsid w:val="0003421A"/>
    <w:rsid w:val="00040431"/>
    <w:rsid w:val="0004085E"/>
    <w:rsid w:val="00040CFC"/>
    <w:rsid w:val="0004352E"/>
    <w:rsid w:val="00044FE5"/>
    <w:rsid w:val="00047CD9"/>
    <w:rsid w:val="00051EAD"/>
    <w:rsid w:val="00053EF1"/>
    <w:rsid w:val="000541ED"/>
    <w:rsid w:val="00055504"/>
    <w:rsid w:val="00056FE0"/>
    <w:rsid w:val="00060FB1"/>
    <w:rsid w:val="00063087"/>
    <w:rsid w:val="000642E8"/>
    <w:rsid w:val="00065E01"/>
    <w:rsid w:val="00065E73"/>
    <w:rsid w:val="000677FA"/>
    <w:rsid w:val="000718E5"/>
    <w:rsid w:val="00072570"/>
    <w:rsid w:val="00073996"/>
    <w:rsid w:val="00080A8D"/>
    <w:rsid w:val="00087F3A"/>
    <w:rsid w:val="000A7FC6"/>
    <w:rsid w:val="000B75FE"/>
    <w:rsid w:val="000B7F27"/>
    <w:rsid w:val="000C00E8"/>
    <w:rsid w:val="000C5B6E"/>
    <w:rsid w:val="000C73B8"/>
    <w:rsid w:val="000D652B"/>
    <w:rsid w:val="000E0533"/>
    <w:rsid w:val="000E09F7"/>
    <w:rsid w:val="000E19B6"/>
    <w:rsid w:val="000F1436"/>
    <w:rsid w:val="000F48EF"/>
    <w:rsid w:val="000F53C4"/>
    <w:rsid w:val="000F5B79"/>
    <w:rsid w:val="000F5BC9"/>
    <w:rsid w:val="000F6F4B"/>
    <w:rsid w:val="00100022"/>
    <w:rsid w:val="00100B2C"/>
    <w:rsid w:val="0010108F"/>
    <w:rsid w:val="00103176"/>
    <w:rsid w:val="00104B2A"/>
    <w:rsid w:val="00112840"/>
    <w:rsid w:val="0011615D"/>
    <w:rsid w:val="0011709A"/>
    <w:rsid w:val="001211D8"/>
    <w:rsid w:val="00125290"/>
    <w:rsid w:val="00126A66"/>
    <w:rsid w:val="00131EF6"/>
    <w:rsid w:val="00133E76"/>
    <w:rsid w:val="00143D29"/>
    <w:rsid w:val="00145A98"/>
    <w:rsid w:val="00150CFB"/>
    <w:rsid w:val="001547C1"/>
    <w:rsid w:val="00155F96"/>
    <w:rsid w:val="00157FDA"/>
    <w:rsid w:val="001624B9"/>
    <w:rsid w:val="00162B73"/>
    <w:rsid w:val="001660A0"/>
    <w:rsid w:val="00166492"/>
    <w:rsid w:val="0016785A"/>
    <w:rsid w:val="0017094B"/>
    <w:rsid w:val="001720FA"/>
    <w:rsid w:val="00173429"/>
    <w:rsid w:val="001753B1"/>
    <w:rsid w:val="001766C7"/>
    <w:rsid w:val="00184232"/>
    <w:rsid w:val="00190479"/>
    <w:rsid w:val="00191E87"/>
    <w:rsid w:val="001A2B33"/>
    <w:rsid w:val="001A33C5"/>
    <w:rsid w:val="001A4B55"/>
    <w:rsid w:val="001A784B"/>
    <w:rsid w:val="001A7A1B"/>
    <w:rsid w:val="001B2B5A"/>
    <w:rsid w:val="001B5532"/>
    <w:rsid w:val="001B7A09"/>
    <w:rsid w:val="001C3F68"/>
    <w:rsid w:val="001C7360"/>
    <w:rsid w:val="001C7F50"/>
    <w:rsid w:val="001C7F7E"/>
    <w:rsid w:val="001D100A"/>
    <w:rsid w:val="001D24E3"/>
    <w:rsid w:val="001D38BB"/>
    <w:rsid w:val="001D3AEE"/>
    <w:rsid w:val="001D41A9"/>
    <w:rsid w:val="001E4336"/>
    <w:rsid w:val="001E68D8"/>
    <w:rsid w:val="001F00F1"/>
    <w:rsid w:val="001F0AA5"/>
    <w:rsid w:val="001F40C6"/>
    <w:rsid w:val="001F4D29"/>
    <w:rsid w:val="00201B00"/>
    <w:rsid w:val="00202939"/>
    <w:rsid w:val="00203052"/>
    <w:rsid w:val="00211FC4"/>
    <w:rsid w:val="0021383F"/>
    <w:rsid w:val="00220528"/>
    <w:rsid w:val="00224666"/>
    <w:rsid w:val="00227A6A"/>
    <w:rsid w:val="00227D40"/>
    <w:rsid w:val="00231138"/>
    <w:rsid w:val="002407B4"/>
    <w:rsid w:val="0024175B"/>
    <w:rsid w:val="00243038"/>
    <w:rsid w:val="002460B3"/>
    <w:rsid w:val="002515A0"/>
    <w:rsid w:val="00255504"/>
    <w:rsid w:val="002559FB"/>
    <w:rsid w:val="00256997"/>
    <w:rsid w:val="0026043E"/>
    <w:rsid w:val="0026154A"/>
    <w:rsid w:val="002626C4"/>
    <w:rsid w:val="0026587E"/>
    <w:rsid w:val="002747FF"/>
    <w:rsid w:val="00276CD8"/>
    <w:rsid w:val="002814D4"/>
    <w:rsid w:val="002836CC"/>
    <w:rsid w:val="00283C54"/>
    <w:rsid w:val="00284015"/>
    <w:rsid w:val="00286473"/>
    <w:rsid w:val="00287504"/>
    <w:rsid w:val="0029115F"/>
    <w:rsid w:val="00291C1A"/>
    <w:rsid w:val="00291C9C"/>
    <w:rsid w:val="002A1017"/>
    <w:rsid w:val="002A32F1"/>
    <w:rsid w:val="002A36FA"/>
    <w:rsid w:val="002A3ACF"/>
    <w:rsid w:val="002B016C"/>
    <w:rsid w:val="002B5386"/>
    <w:rsid w:val="002C18D7"/>
    <w:rsid w:val="002D312F"/>
    <w:rsid w:val="002D365E"/>
    <w:rsid w:val="002D4114"/>
    <w:rsid w:val="002D6903"/>
    <w:rsid w:val="002E24DB"/>
    <w:rsid w:val="002E6DDC"/>
    <w:rsid w:val="002F0166"/>
    <w:rsid w:val="002F052E"/>
    <w:rsid w:val="002F178E"/>
    <w:rsid w:val="002F22B6"/>
    <w:rsid w:val="002F2D4E"/>
    <w:rsid w:val="002F2EE6"/>
    <w:rsid w:val="002F34B6"/>
    <w:rsid w:val="002F3E35"/>
    <w:rsid w:val="002F7733"/>
    <w:rsid w:val="00300B87"/>
    <w:rsid w:val="00304D0B"/>
    <w:rsid w:val="00310D71"/>
    <w:rsid w:val="00311217"/>
    <w:rsid w:val="0031167B"/>
    <w:rsid w:val="00311975"/>
    <w:rsid w:val="003157F4"/>
    <w:rsid w:val="00317E3D"/>
    <w:rsid w:val="00320BDF"/>
    <w:rsid w:val="00321CEF"/>
    <w:rsid w:val="00322771"/>
    <w:rsid w:val="003301C0"/>
    <w:rsid w:val="003357F1"/>
    <w:rsid w:val="00336657"/>
    <w:rsid w:val="00340453"/>
    <w:rsid w:val="00343886"/>
    <w:rsid w:val="00343FDA"/>
    <w:rsid w:val="00346983"/>
    <w:rsid w:val="0035057E"/>
    <w:rsid w:val="00351493"/>
    <w:rsid w:val="00351A6D"/>
    <w:rsid w:val="00352B9D"/>
    <w:rsid w:val="00353DE2"/>
    <w:rsid w:val="0035649E"/>
    <w:rsid w:val="00360515"/>
    <w:rsid w:val="003632C5"/>
    <w:rsid w:val="003637B4"/>
    <w:rsid w:val="00364BCC"/>
    <w:rsid w:val="00373A4E"/>
    <w:rsid w:val="0038053A"/>
    <w:rsid w:val="00381331"/>
    <w:rsid w:val="00381673"/>
    <w:rsid w:val="0038685F"/>
    <w:rsid w:val="00386F73"/>
    <w:rsid w:val="00395E7C"/>
    <w:rsid w:val="00397BC1"/>
    <w:rsid w:val="003A31DF"/>
    <w:rsid w:val="003A47FB"/>
    <w:rsid w:val="003A4804"/>
    <w:rsid w:val="003A509F"/>
    <w:rsid w:val="003A5586"/>
    <w:rsid w:val="003A5E1B"/>
    <w:rsid w:val="003A6F6F"/>
    <w:rsid w:val="003B020D"/>
    <w:rsid w:val="003B2600"/>
    <w:rsid w:val="003B62F2"/>
    <w:rsid w:val="003C4F2B"/>
    <w:rsid w:val="003D0AB5"/>
    <w:rsid w:val="003D3A8B"/>
    <w:rsid w:val="003D5903"/>
    <w:rsid w:val="003D7CF7"/>
    <w:rsid w:val="003E0533"/>
    <w:rsid w:val="003E1BB9"/>
    <w:rsid w:val="003E463B"/>
    <w:rsid w:val="003E4C03"/>
    <w:rsid w:val="003F01AF"/>
    <w:rsid w:val="003F755E"/>
    <w:rsid w:val="004032AA"/>
    <w:rsid w:val="00412802"/>
    <w:rsid w:val="004174D6"/>
    <w:rsid w:val="00417C5B"/>
    <w:rsid w:val="00420804"/>
    <w:rsid w:val="004211CE"/>
    <w:rsid w:val="0042213C"/>
    <w:rsid w:val="004238BA"/>
    <w:rsid w:val="004258D6"/>
    <w:rsid w:val="00432E8A"/>
    <w:rsid w:val="0043392F"/>
    <w:rsid w:val="004373EA"/>
    <w:rsid w:val="00440AC4"/>
    <w:rsid w:val="004422B4"/>
    <w:rsid w:val="004461FF"/>
    <w:rsid w:val="00453EB8"/>
    <w:rsid w:val="00460940"/>
    <w:rsid w:val="004637A4"/>
    <w:rsid w:val="0046555C"/>
    <w:rsid w:val="00465891"/>
    <w:rsid w:val="004673AB"/>
    <w:rsid w:val="0046786C"/>
    <w:rsid w:val="004701AF"/>
    <w:rsid w:val="00470B48"/>
    <w:rsid w:val="004739ED"/>
    <w:rsid w:val="00480FDD"/>
    <w:rsid w:val="004824B1"/>
    <w:rsid w:val="00482AEA"/>
    <w:rsid w:val="00484083"/>
    <w:rsid w:val="004846FD"/>
    <w:rsid w:val="004847C9"/>
    <w:rsid w:val="0049231C"/>
    <w:rsid w:val="00496A21"/>
    <w:rsid w:val="004A4161"/>
    <w:rsid w:val="004A543F"/>
    <w:rsid w:val="004B1561"/>
    <w:rsid w:val="004B3FBF"/>
    <w:rsid w:val="004B5DC8"/>
    <w:rsid w:val="004B6110"/>
    <w:rsid w:val="004B7CCB"/>
    <w:rsid w:val="004C1597"/>
    <w:rsid w:val="004C2906"/>
    <w:rsid w:val="004C3DE4"/>
    <w:rsid w:val="004C76EA"/>
    <w:rsid w:val="004C77DF"/>
    <w:rsid w:val="004D2157"/>
    <w:rsid w:val="004D2942"/>
    <w:rsid w:val="004D3F55"/>
    <w:rsid w:val="004D4276"/>
    <w:rsid w:val="004E24E9"/>
    <w:rsid w:val="004E3160"/>
    <w:rsid w:val="004E577E"/>
    <w:rsid w:val="004E7048"/>
    <w:rsid w:val="004F4A0C"/>
    <w:rsid w:val="004F6102"/>
    <w:rsid w:val="004F6445"/>
    <w:rsid w:val="004F6FE5"/>
    <w:rsid w:val="005019F0"/>
    <w:rsid w:val="00506438"/>
    <w:rsid w:val="00507162"/>
    <w:rsid w:val="00510F9B"/>
    <w:rsid w:val="0051108B"/>
    <w:rsid w:val="005242FF"/>
    <w:rsid w:val="0052471E"/>
    <w:rsid w:val="00527CEC"/>
    <w:rsid w:val="00542E68"/>
    <w:rsid w:val="005430BD"/>
    <w:rsid w:val="00544D6E"/>
    <w:rsid w:val="005630CF"/>
    <w:rsid w:val="005658E4"/>
    <w:rsid w:val="00570D5E"/>
    <w:rsid w:val="005713B8"/>
    <w:rsid w:val="00573782"/>
    <w:rsid w:val="00576DD7"/>
    <w:rsid w:val="00581749"/>
    <w:rsid w:val="00583835"/>
    <w:rsid w:val="005838F2"/>
    <w:rsid w:val="005854D3"/>
    <w:rsid w:val="00587491"/>
    <w:rsid w:val="005936F2"/>
    <w:rsid w:val="00595231"/>
    <w:rsid w:val="00596981"/>
    <w:rsid w:val="005A676D"/>
    <w:rsid w:val="005A744F"/>
    <w:rsid w:val="005B0421"/>
    <w:rsid w:val="005B5A14"/>
    <w:rsid w:val="005C38F8"/>
    <w:rsid w:val="005C3B40"/>
    <w:rsid w:val="005C495A"/>
    <w:rsid w:val="005C58BC"/>
    <w:rsid w:val="005C599E"/>
    <w:rsid w:val="005C6DE9"/>
    <w:rsid w:val="005C7449"/>
    <w:rsid w:val="005D0213"/>
    <w:rsid w:val="005D1FFC"/>
    <w:rsid w:val="005D411B"/>
    <w:rsid w:val="005D7891"/>
    <w:rsid w:val="005E095D"/>
    <w:rsid w:val="005E0995"/>
    <w:rsid w:val="005E59F4"/>
    <w:rsid w:val="005F06EE"/>
    <w:rsid w:val="005F4219"/>
    <w:rsid w:val="005F49E0"/>
    <w:rsid w:val="006007FA"/>
    <w:rsid w:val="006011C3"/>
    <w:rsid w:val="00607E5F"/>
    <w:rsid w:val="00610269"/>
    <w:rsid w:val="00621B15"/>
    <w:rsid w:val="00621C9E"/>
    <w:rsid w:val="0062465D"/>
    <w:rsid w:val="00625DEF"/>
    <w:rsid w:val="00634654"/>
    <w:rsid w:val="006357EE"/>
    <w:rsid w:val="006366C5"/>
    <w:rsid w:val="00637009"/>
    <w:rsid w:val="00637EF7"/>
    <w:rsid w:val="006458D8"/>
    <w:rsid w:val="0065027C"/>
    <w:rsid w:val="00651905"/>
    <w:rsid w:val="00652B82"/>
    <w:rsid w:val="00655881"/>
    <w:rsid w:val="00657286"/>
    <w:rsid w:val="00660046"/>
    <w:rsid w:val="00661321"/>
    <w:rsid w:val="00661AAE"/>
    <w:rsid w:val="006642A3"/>
    <w:rsid w:val="006656B0"/>
    <w:rsid w:val="006702C4"/>
    <w:rsid w:val="00670D98"/>
    <w:rsid w:val="00674057"/>
    <w:rsid w:val="00674B2D"/>
    <w:rsid w:val="00675099"/>
    <w:rsid w:val="00676E91"/>
    <w:rsid w:val="00676FB9"/>
    <w:rsid w:val="006810FA"/>
    <w:rsid w:val="00681481"/>
    <w:rsid w:val="006847D3"/>
    <w:rsid w:val="0068486A"/>
    <w:rsid w:val="00684EDC"/>
    <w:rsid w:val="006869A2"/>
    <w:rsid w:val="006A2D65"/>
    <w:rsid w:val="006A3468"/>
    <w:rsid w:val="006A59E1"/>
    <w:rsid w:val="006A6B41"/>
    <w:rsid w:val="006A78B3"/>
    <w:rsid w:val="006B00DD"/>
    <w:rsid w:val="006B3072"/>
    <w:rsid w:val="006B45AB"/>
    <w:rsid w:val="006B6918"/>
    <w:rsid w:val="006B72A8"/>
    <w:rsid w:val="006C32DE"/>
    <w:rsid w:val="006C4802"/>
    <w:rsid w:val="006C7C2D"/>
    <w:rsid w:val="006D28C0"/>
    <w:rsid w:val="006D552A"/>
    <w:rsid w:val="006E143C"/>
    <w:rsid w:val="006E4537"/>
    <w:rsid w:val="006E6C62"/>
    <w:rsid w:val="006E7DFE"/>
    <w:rsid w:val="006F29C1"/>
    <w:rsid w:val="006F6DFA"/>
    <w:rsid w:val="006F708C"/>
    <w:rsid w:val="00706088"/>
    <w:rsid w:val="007073F9"/>
    <w:rsid w:val="007149B2"/>
    <w:rsid w:val="00715C90"/>
    <w:rsid w:val="00716045"/>
    <w:rsid w:val="007174FC"/>
    <w:rsid w:val="00720483"/>
    <w:rsid w:val="00724722"/>
    <w:rsid w:val="00730D5E"/>
    <w:rsid w:val="0073320F"/>
    <w:rsid w:val="0073642C"/>
    <w:rsid w:val="00736BE1"/>
    <w:rsid w:val="00737923"/>
    <w:rsid w:val="00740515"/>
    <w:rsid w:val="007405FD"/>
    <w:rsid w:val="0074186C"/>
    <w:rsid w:val="0074358F"/>
    <w:rsid w:val="007451C3"/>
    <w:rsid w:val="00752511"/>
    <w:rsid w:val="00754DEA"/>
    <w:rsid w:val="0076171E"/>
    <w:rsid w:val="00761776"/>
    <w:rsid w:val="0076611D"/>
    <w:rsid w:val="0077000F"/>
    <w:rsid w:val="00772BDB"/>
    <w:rsid w:val="0077671F"/>
    <w:rsid w:val="0078150D"/>
    <w:rsid w:val="00782189"/>
    <w:rsid w:val="007842B3"/>
    <w:rsid w:val="00790DFD"/>
    <w:rsid w:val="0079147C"/>
    <w:rsid w:val="00793EEC"/>
    <w:rsid w:val="00796721"/>
    <w:rsid w:val="007B0F46"/>
    <w:rsid w:val="007B17BD"/>
    <w:rsid w:val="007B1A7C"/>
    <w:rsid w:val="007B7A6E"/>
    <w:rsid w:val="007C1C86"/>
    <w:rsid w:val="007C3F60"/>
    <w:rsid w:val="007C44EC"/>
    <w:rsid w:val="007C5508"/>
    <w:rsid w:val="007C5E54"/>
    <w:rsid w:val="007C7C04"/>
    <w:rsid w:val="007D0F91"/>
    <w:rsid w:val="007D1007"/>
    <w:rsid w:val="007D1A95"/>
    <w:rsid w:val="007D1D68"/>
    <w:rsid w:val="007D28E0"/>
    <w:rsid w:val="007D5AC0"/>
    <w:rsid w:val="007D6FB8"/>
    <w:rsid w:val="007E314B"/>
    <w:rsid w:val="007E44BD"/>
    <w:rsid w:val="007F106C"/>
    <w:rsid w:val="007F2106"/>
    <w:rsid w:val="00801998"/>
    <w:rsid w:val="0080203B"/>
    <w:rsid w:val="00803401"/>
    <w:rsid w:val="00812036"/>
    <w:rsid w:val="00821194"/>
    <w:rsid w:val="00824307"/>
    <w:rsid w:val="008334B3"/>
    <w:rsid w:val="00834850"/>
    <w:rsid w:val="00841217"/>
    <w:rsid w:val="0084531A"/>
    <w:rsid w:val="00845544"/>
    <w:rsid w:val="00854465"/>
    <w:rsid w:val="008564B4"/>
    <w:rsid w:val="0086334F"/>
    <w:rsid w:val="0086531D"/>
    <w:rsid w:val="00866019"/>
    <w:rsid w:val="008768C7"/>
    <w:rsid w:val="00877383"/>
    <w:rsid w:val="00880470"/>
    <w:rsid w:val="00880837"/>
    <w:rsid w:val="00886B7C"/>
    <w:rsid w:val="00887CE9"/>
    <w:rsid w:val="00892257"/>
    <w:rsid w:val="008A155D"/>
    <w:rsid w:val="008A2064"/>
    <w:rsid w:val="008A44C1"/>
    <w:rsid w:val="008A6AB6"/>
    <w:rsid w:val="008B28C6"/>
    <w:rsid w:val="008B48BB"/>
    <w:rsid w:val="008B6C02"/>
    <w:rsid w:val="008B7E37"/>
    <w:rsid w:val="008B7FD5"/>
    <w:rsid w:val="008D0933"/>
    <w:rsid w:val="008D12A7"/>
    <w:rsid w:val="008D1C41"/>
    <w:rsid w:val="008E0251"/>
    <w:rsid w:val="008E2F86"/>
    <w:rsid w:val="008E485B"/>
    <w:rsid w:val="008F2197"/>
    <w:rsid w:val="008F6F7E"/>
    <w:rsid w:val="00905184"/>
    <w:rsid w:val="00911D4E"/>
    <w:rsid w:val="0091225F"/>
    <w:rsid w:val="00915B97"/>
    <w:rsid w:val="00917FBF"/>
    <w:rsid w:val="0092116D"/>
    <w:rsid w:val="00923446"/>
    <w:rsid w:val="00927939"/>
    <w:rsid w:val="00927A89"/>
    <w:rsid w:val="00932554"/>
    <w:rsid w:val="009333B5"/>
    <w:rsid w:val="00935D22"/>
    <w:rsid w:val="0094004E"/>
    <w:rsid w:val="0094323A"/>
    <w:rsid w:val="009468D3"/>
    <w:rsid w:val="00952A37"/>
    <w:rsid w:val="00955DB1"/>
    <w:rsid w:val="009635DA"/>
    <w:rsid w:val="00964F8D"/>
    <w:rsid w:val="00967889"/>
    <w:rsid w:val="0097378B"/>
    <w:rsid w:val="00973A29"/>
    <w:rsid w:val="00974A8E"/>
    <w:rsid w:val="009777E5"/>
    <w:rsid w:val="00984859"/>
    <w:rsid w:val="00986871"/>
    <w:rsid w:val="009937B2"/>
    <w:rsid w:val="00996877"/>
    <w:rsid w:val="009A6DB2"/>
    <w:rsid w:val="009A77DC"/>
    <w:rsid w:val="009B170B"/>
    <w:rsid w:val="009B3CB9"/>
    <w:rsid w:val="009B4CF5"/>
    <w:rsid w:val="009C0EE1"/>
    <w:rsid w:val="009D0BD6"/>
    <w:rsid w:val="009D6B28"/>
    <w:rsid w:val="009D6E67"/>
    <w:rsid w:val="009D713B"/>
    <w:rsid w:val="009E4729"/>
    <w:rsid w:val="009E67A2"/>
    <w:rsid w:val="009F1967"/>
    <w:rsid w:val="009F5987"/>
    <w:rsid w:val="00A01915"/>
    <w:rsid w:val="00A10779"/>
    <w:rsid w:val="00A1094F"/>
    <w:rsid w:val="00A139E2"/>
    <w:rsid w:val="00A15137"/>
    <w:rsid w:val="00A27060"/>
    <w:rsid w:val="00A355CF"/>
    <w:rsid w:val="00A36BEA"/>
    <w:rsid w:val="00A44F64"/>
    <w:rsid w:val="00A452ED"/>
    <w:rsid w:val="00A465FC"/>
    <w:rsid w:val="00A479A0"/>
    <w:rsid w:val="00A51F5C"/>
    <w:rsid w:val="00A532BF"/>
    <w:rsid w:val="00A57371"/>
    <w:rsid w:val="00A71081"/>
    <w:rsid w:val="00A73C24"/>
    <w:rsid w:val="00A7698A"/>
    <w:rsid w:val="00A81328"/>
    <w:rsid w:val="00A82686"/>
    <w:rsid w:val="00A84092"/>
    <w:rsid w:val="00A904F5"/>
    <w:rsid w:val="00A92A0C"/>
    <w:rsid w:val="00A93F5A"/>
    <w:rsid w:val="00A94BE0"/>
    <w:rsid w:val="00A95524"/>
    <w:rsid w:val="00A9587E"/>
    <w:rsid w:val="00AA0602"/>
    <w:rsid w:val="00AA2FF0"/>
    <w:rsid w:val="00AB5FBE"/>
    <w:rsid w:val="00AB6DCD"/>
    <w:rsid w:val="00AC00E7"/>
    <w:rsid w:val="00AC1AAB"/>
    <w:rsid w:val="00AC2AB2"/>
    <w:rsid w:val="00AC394F"/>
    <w:rsid w:val="00AC43F0"/>
    <w:rsid w:val="00AD1FE0"/>
    <w:rsid w:val="00AD5AF0"/>
    <w:rsid w:val="00AD617B"/>
    <w:rsid w:val="00AD7025"/>
    <w:rsid w:val="00AE2A27"/>
    <w:rsid w:val="00AE74DF"/>
    <w:rsid w:val="00AF02C7"/>
    <w:rsid w:val="00AF49EF"/>
    <w:rsid w:val="00AF5488"/>
    <w:rsid w:val="00AF5A5C"/>
    <w:rsid w:val="00AF5E96"/>
    <w:rsid w:val="00B017AB"/>
    <w:rsid w:val="00B04625"/>
    <w:rsid w:val="00B06719"/>
    <w:rsid w:val="00B11950"/>
    <w:rsid w:val="00B12A8B"/>
    <w:rsid w:val="00B14D20"/>
    <w:rsid w:val="00B15913"/>
    <w:rsid w:val="00B21A20"/>
    <w:rsid w:val="00B25D9F"/>
    <w:rsid w:val="00B26669"/>
    <w:rsid w:val="00B33841"/>
    <w:rsid w:val="00B339F9"/>
    <w:rsid w:val="00B3445B"/>
    <w:rsid w:val="00B35D92"/>
    <w:rsid w:val="00B36BA7"/>
    <w:rsid w:val="00B37F72"/>
    <w:rsid w:val="00B4449A"/>
    <w:rsid w:val="00B44954"/>
    <w:rsid w:val="00B44E28"/>
    <w:rsid w:val="00B45AFC"/>
    <w:rsid w:val="00B63699"/>
    <w:rsid w:val="00B66E4D"/>
    <w:rsid w:val="00B6716E"/>
    <w:rsid w:val="00B67666"/>
    <w:rsid w:val="00B81CE0"/>
    <w:rsid w:val="00B82735"/>
    <w:rsid w:val="00B82FF3"/>
    <w:rsid w:val="00B85458"/>
    <w:rsid w:val="00B90173"/>
    <w:rsid w:val="00B93C67"/>
    <w:rsid w:val="00B97752"/>
    <w:rsid w:val="00BA2CED"/>
    <w:rsid w:val="00BA37A6"/>
    <w:rsid w:val="00BB0675"/>
    <w:rsid w:val="00BB21B2"/>
    <w:rsid w:val="00BB2F70"/>
    <w:rsid w:val="00BB38AD"/>
    <w:rsid w:val="00BB428D"/>
    <w:rsid w:val="00BB6F70"/>
    <w:rsid w:val="00BB7BDA"/>
    <w:rsid w:val="00BC2050"/>
    <w:rsid w:val="00BC5C61"/>
    <w:rsid w:val="00BC77A4"/>
    <w:rsid w:val="00BD20EA"/>
    <w:rsid w:val="00BD222F"/>
    <w:rsid w:val="00BD2E98"/>
    <w:rsid w:val="00BD342B"/>
    <w:rsid w:val="00BE28E4"/>
    <w:rsid w:val="00BE30EF"/>
    <w:rsid w:val="00BE533D"/>
    <w:rsid w:val="00BF1071"/>
    <w:rsid w:val="00BF1191"/>
    <w:rsid w:val="00BF6224"/>
    <w:rsid w:val="00C03185"/>
    <w:rsid w:val="00C05770"/>
    <w:rsid w:val="00C063ED"/>
    <w:rsid w:val="00C11291"/>
    <w:rsid w:val="00C11E39"/>
    <w:rsid w:val="00C12A9F"/>
    <w:rsid w:val="00C14084"/>
    <w:rsid w:val="00C1461D"/>
    <w:rsid w:val="00C15280"/>
    <w:rsid w:val="00C169FF"/>
    <w:rsid w:val="00C17F1F"/>
    <w:rsid w:val="00C2371D"/>
    <w:rsid w:val="00C24157"/>
    <w:rsid w:val="00C278F1"/>
    <w:rsid w:val="00C31BFF"/>
    <w:rsid w:val="00C328E9"/>
    <w:rsid w:val="00C375D1"/>
    <w:rsid w:val="00C42F3E"/>
    <w:rsid w:val="00C45572"/>
    <w:rsid w:val="00C45B18"/>
    <w:rsid w:val="00C47EC9"/>
    <w:rsid w:val="00C5314C"/>
    <w:rsid w:val="00C55B9B"/>
    <w:rsid w:val="00C56E3D"/>
    <w:rsid w:val="00C57541"/>
    <w:rsid w:val="00C70B01"/>
    <w:rsid w:val="00C70BF4"/>
    <w:rsid w:val="00C7240F"/>
    <w:rsid w:val="00C752C0"/>
    <w:rsid w:val="00C77B43"/>
    <w:rsid w:val="00C87D8B"/>
    <w:rsid w:val="00C9179C"/>
    <w:rsid w:val="00C94970"/>
    <w:rsid w:val="00C95528"/>
    <w:rsid w:val="00C969F4"/>
    <w:rsid w:val="00CA16FE"/>
    <w:rsid w:val="00CA28B0"/>
    <w:rsid w:val="00CB0A42"/>
    <w:rsid w:val="00CC0125"/>
    <w:rsid w:val="00CC0A1C"/>
    <w:rsid w:val="00CC2CE1"/>
    <w:rsid w:val="00CC5592"/>
    <w:rsid w:val="00CC581C"/>
    <w:rsid w:val="00CD2212"/>
    <w:rsid w:val="00CD2634"/>
    <w:rsid w:val="00CD5839"/>
    <w:rsid w:val="00CE3770"/>
    <w:rsid w:val="00CE39A9"/>
    <w:rsid w:val="00CE39AA"/>
    <w:rsid w:val="00CE64C5"/>
    <w:rsid w:val="00CE7BE5"/>
    <w:rsid w:val="00CF390E"/>
    <w:rsid w:val="00CF4F81"/>
    <w:rsid w:val="00CF6409"/>
    <w:rsid w:val="00D00549"/>
    <w:rsid w:val="00D01169"/>
    <w:rsid w:val="00D0201C"/>
    <w:rsid w:val="00D057F6"/>
    <w:rsid w:val="00D1088A"/>
    <w:rsid w:val="00D17DCE"/>
    <w:rsid w:val="00D209CC"/>
    <w:rsid w:val="00D20EE1"/>
    <w:rsid w:val="00D21334"/>
    <w:rsid w:val="00D216C7"/>
    <w:rsid w:val="00D23544"/>
    <w:rsid w:val="00D25A5E"/>
    <w:rsid w:val="00D33675"/>
    <w:rsid w:val="00D33697"/>
    <w:rsid w:val="00D33F78"/>
    <w:rsid w:val="00D345B2"/>
    <w:rsid w:val="00D406CC"/>
    <w:rsid w:val="00D47009"/>
    <w:rsid w:val="00D50163"/>
    <w:rsid w:val="00D54520"/>
    <w:rsid w:val="00D54642"/>
    <w:rsid w:val="00D54D6B"/>
    <w:rsid w:val="00D57B19"/>
    <w:rsid w:val="00D61210"/>
    <w:rsid w:val="00D62EA0"/>
    <w:rsid w:val="00D65212"/>
    <w:rsid w:val="00D65C52"/>
    <w:rsid w:val="00D723BF"/>
    <w:rsid w:val="00D726AA"/>
    <w:rsid w:val="00D74CA8"/>
    <w:rsid w:val="00D80376"/>
    <w:rsid w:val="00D8195E"/>
    <w:rsid w:val="00D873A2"/>
    <w:rsid w:val="00D87B6F"/>
    <w:rsid w:val="00D908A3"/>
    <w:rsid w:val="00D93524"/>
    <w:rsid w:val="00D964BE"/>
    <w:rsid w:val="00D973C6"/>
    <w:rsid w:val="00DA1229"/>
    <w:rsid w:val="00DA3396"/>
    <w:rsid w:val="00DA6618"/>
    <w:rsid w:val="00DA756E"/>
    <w:rsid w:val="00DB239B"/>
    <w:rsid w:val="00DB3435"/>
    <w:rsid w:val="00DB5B9A"/>
    <w:rsid w:val="00DC5FE7"/>
    <w:rsid w:val="00DD5465"/>
    <w:rsid w:val="00DD7437"/>
    <w:rsid w:val="00DE1C53"/>
    <w:rsid w:val="00DE5A1C"/>
    <w:rsid w:val="00DE6434"/>
    <w:rsid w:val="00DF0FA2"/>
    <w:rsid w:val="00DF529D"/>
    <w:rsid w:val="00E01210"/>
    <w:rsid w:val="00E03891"/>
    <w:rsid w:val="00E04442"/>
    <w:rsid w:val="00E05AD5"/>
    <w:rsid w:val="00E06631"/>
    <w:rsid w:val="00E10514"/>
    <w:rsid w:val="00E10D37"/>
    <w:rsid w:val="00E1253B"/>
    <w:rsid w:val="00E12B51"/>
    <w:rsid w:val="00E13BFB"/>
    <w:rsid w:val="00E13CE8"/>
    <w:rsid w:val="00E25201"/>
    <w:rsid w:val="00E25F86"/>
    <w:rsid w:val="00E27B1F"/>
    <w:rsid w:val="00E27E17"/>
    <w:rsid w:val="00E34F6B"/>
    <w:rsid w:val="00E35619"/>
    <w:rsid w:val="00E3760E"/>
    <w:rsid w:val="00E442CF"/>
    <w:rsid w:val="00E44A27"/>
    <w:rsid w:val="00E50638"/>
    <w:rsid w:val="00E51313"/>
    <w:rsid w:val="00E51E0E"/>
    <w:rsid w:val="00E53F26"/>
    <w:rsid w:val="00E57D70"/>
    <w:rsid w:val="00E61FA8"/>
    <w:rsid w:val="00E62B56"/>
    <w:rsid w:val="00E771B3"/>
    <w:rsid w:val="00E812BA"/>
    <w:rsid w:val="00E812CB"/>
    <w:rsid w:val="00E8291F"/>
    <w:rsid w:val="00E8303E"/>
    <w:rsid w:val="00E90F5D"/>
    <w:rsid w:val="00E93D66"/>
    <w:rsid w:val="00E9473D"/>
    <w:rsid w:val="00E95331"/>
    <w:rsid w:val="00E9722D"/>
    <w:rsid w:val="00EA37FA"/>
    <w:rsid w:val="00EA478D"/>
    <w:rsid w:val="00EA5B02"/>
    <w:rsid w:val="00EA5F09"/>
    <w:rsid w:val="00EB2C79"/>
    <w:rsid w:val="00EB5748"/>
    <w:rsid w:val="00EB605E"/>
    <w:rsid w:val="00EB60D8"/>
    <w:rsid w:val="00EC32A3"/>
    <w:rsid w:val="00EC4E1C"/>
    <w:rsid w:val="00EC685A"/>
    <w:rsid w:val="00ED4E06"/>
    <w:rsid w:val="00ED6BAF"/>
    <w:rsid w:val="00ED7785"/>
    <w:rsid w:val="00EE02E4"/>
    <w:rsid w:val="00EE60F4"/>
    <w:rsid w:val="00EE618D"/>
    <w:rsid w:val="00EE6DB6"/>
    <w:rsid w:val="00EF13A8"/>
    <w:rsid w:val="00EF277B"/>
    <w:rsid w:val="00EF29B8"/>
    <w:rsid w:val="00EF5D78"/>
    <w:rsid w:val="00F00D08"/>
    <w:rsid w:val="00F03DA2"/>
    <w:rsid w:val="00F04B94"/>
    <w:rsid w:val="00F10D42"/>
    <w:rsid w:val="00F13307"/>
    <w:rsid w:val="00F15C84"/>
    <w:rsid w:val="00F16621"/>
    <w:rsid w:val="00F1674A"/>
    <w:rsid w:val="00F1700F"/>
    <w:rsid w:val="00F23B0C"/>
    <w:rsid w:val="00F262E7"/>
    <w:rsid w:val="00F316CE"/>
    <w:rsid w:val="00F3480A"/>
    <w:rsid w:val="00F379C9"/>
    <w:rsid w:val="00F434CF"/>
    <w:rsid w:val="00F467AC"/>
    <w:rsid w:val="00F54383"/>
    <w:rsid w:val="00F5780B"/>
    <w:rsid w:val="00F57A44"/>
    <w:rsid w:val="00F64B97"/>
    <w:rsid w:val="00F748F1"/>
    <w:rsid w:val="00F74A43"/>
    <w:rsid w:val="00F86A56"/>
    <w:rsid w:val="00F940E2"/>
    <w:rsid w:val="00FB0343"/>
    <w:rsid w:val="00FB06BE"/>
    <w:rsid w:val="00FB2925"/>
    <w:rsid w:val="00FB643A"/>
    <w:rsid w:val="00FB7C31"/>
    <w:rsid w:val="00FC0701"/>
    <w:rsid w:val="00FC143A"/>
    <w:rsid w:val="00FC1B8F"/>
    <w:rsid w:val="00FD3326"/>
    <w:rsid w:val="00FD6958"/>
    <w:rsid w:val="00FE1C96"/>
    <w:rsid w:val="00FF30A2"/>
    <w:rsid w:val="00FF3D17"/>
    <w:rsid w:val="00FF3D81"/>
    <w:rsid w:val="00FF4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B1465C"/>
  <w15:chartTrackingRefBased/>
  <w15:docId w15:val="{EED31132-237F-4D7B-B2D6-77FD07D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33F78"/>
  </w:style>
  <w:style w:type="character" w:customStyle="1" w:styleId="a4">
    <w:name w:val="日付 (文字)"/>
    <w:basedOn w:val="a0"/>
    <w:link w:val="a3"/>
    <w:uiPriority w:val="99"/>
    <w:semiHidden/>
    <w:rsid w:val="00D33F78"/>
  </w:style>
  <w:style w:type="paragraph" w:styleId="a5">
    <w:name w:val="Salutation"/>
    <w:basedOn w:val="a"/>
    <w:next w:val="a"/>
    <w:link w:val="a6"/>
    <w:uiPriority w:val="99"/>
    <w:unhideWhenUsed/>
    <w:rsid w:val="00AC00E7"/>
    <w:rPr>
      <w:sz w:val="24"/>
      <w:szCs w:val="24"/>
    </w:rPr>
  </w:style>
  <w:style w:type="character" w:customStyle="1" w:styleId="a6">
    <w:name w:val="挨拶文 (文字)"/>
    <w:basedOn w:val="a0"/>
    <w:link w:val="a5"/>
    <w:uiPriority w:val="99"/>
    <w:rsid w:val="00AC00E7"/>
    <w:rPr>
      <w:sz w:val="24"/>
      <w:szCs w:val="24"/>
    </w:rPr>
  </w:style>
  <w:style w:type="paragraph" w:styleId="a7">
    <w:name w:val="Closing"/>
    <w:basedOn w:val="a"/>
    <w:link w:val="a8"/>
    <w:uiPriority w:val="99"/>
    <w:unhideWhenUsed/>
    <w:rsid w:val="00AC00E7"/>
    <w:pPr>
      <w:jc w:val="right"/>
    </w:pPr>
    <w:rPr>
      <w:sz w:val="24"/>
      <w:szCs w:val="24"/>
    </w:rPr>
  </w:style>
  <w:style w:type="character" w:customStyle="1" w:styleId="a8">
    <w:name w:val="結語 (文字)"/>
    <w:basedOn w:val="a0"/>
    <w:link w:val="a7"/>
    <w:uiPriority w:val="99"/>
    <w:rsid w:val="00AC00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博己</dc:creator>
  <cp:keywords/>
  <dc:description/>
  <cp:lastModifiedBy>governor</cp:lastModifiedBy>
  <cp:revision>3</cp:revision>
  <dcterms:created xsi:type="dcterms:W3CDTF">2021-10-21T01:10:00Z</dcterms:created>
  <dcterms:modified xsi:type="dcterms:W3CDTF">2021-10-21T01:11:00Z</dcterms:modified>
</cp:coreProperties>
</file>